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D99C" w14:textId="77777777" w:rsidR="000306ED" w:rsidRDefault="000306E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14:paraId="3348185B" w14:textId="77777777" w:rsidR="000306ED" w:rsidRDefault="000306ED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March 15th, 2020 12:45pm  Agenda</w:t>
      </w:r>
    </w:p>
    <w:p w14:paraId="6FDB1700" w14:textId="77777777" w:rsidR="000306ED" w:rsidRDefault="000306ED">
      <w:pPr>
        <w:jc w:val="center"/>
        <w:rPr>
          <w:sz w:val="40"/>
          <w:szCs w:val="40"/>
          <w:u w:val="single"/>
        </w:rPr>
      </w:pPr>
    </w:p>
    <w:p w14:paraId="430E40D4" w14:textId="77777777" w:rsidR="000306ED" w:rsidRDefault="000306ED">
      <w:pPr>
        <w:jc w:val="center"/>
        <w:rPr>
          <w:sz w:val="40"/>
          <w:szCs w:val="40"/>
          <w:u w:val="single"/>
        </w:rPr>
      </w:pPr>
    </w:p>
    <w:p w14:paraId="14D9D92A" w14:textId="77777777" w:rsidR="000306ED" w:rsidRDefault="000306E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NOTE: This meeting will be held by phone, </w:t>
      </w:r>
    </w:p>
    <w:p w14:paraId="046CD310" w14:textId="77777777" w:rsidR="000306ED" w:rsidRDefault="000306E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1-712-770-4598  access code #560623</w:t>
      </w:r>
    </w:p>
    <w:p w14:paraId="5DE9C622" w14:textId="77777777" w:rsidR="000306ED" w:rsidRDefault="000306ED">
      <w:pPr>
        <w:rPr>
          <w:b/>
          <w:bCs/>
          <w:sz w:val="28"/>
          <w:szCs w:val="28"/>
        </w:rPr>
      </w:pPr>
    </w:p>
    <w:p w14:paraId="6C62DE77" w14:textId="77777777" w:rsidR="000306ED" w:rsidRDefault="000306ED">
      <w:pPr>
        <w:rPr>
          <w:b/>
          <w:bCs/>
          <w:sz w:val="28"/>
          <w:szCs w:val="28"/>
        </w:rPr>
      </w:pPr>
    </w:p>
    <w:p w14:paraId="27FD6C73" w14:textId="77777777" w:rsidR="000306ED" w:rsidRDefault="000306ED">
      <w:pPr>
        <w:rPr>
          <w:i/>
          <w:iCs/>
        </w:rPr>
      </w:pPr>
      <w:r>
        <w:rPr>
          <w:b/>
          <w:bCs/>
          <w:sz w:val="28"/>
          <w:szCs w:val="28"/>
        </w:rPr>
        <w:t>Serenity Prayer</w:t>
      </w:r>
      <w:r>
        <w:rPr>
          <w:sz w:val="28"/>
          <w:szCs w:val="28"/>
        </w:rPr>
        <w:t xml:space="preserve">  </w:t>
      </w:r>
      <w:r>
        <w:t>*</w:t>
      </w:r>
      <w:r>
        <w:rPr>
          <w:i/>
          <w:iCs/>
        </w:rPr>
        <w:t>anyone can ask for the Serenity Prayer at any time</w:t>
      </w:r>
    </w:p>
    <w:p w14:paraId="40363CF0" w14:textId="77777777" w:rsidR="000306ED" w:rsidRDefault="000306ED">
      <w:pPr>
        <w:rPr>
          <w:i/>
          <w:iCs/>
        </w:rPr>
      </w:pPr>
    </w:p>
    <w:p w14:paraId="7BCC8FC3" w14:textId="77777777" w:rsidR="000306ED" w:rsidRDefault="000306ED">
      <w:pPr>
        <w:rPr>
          <w:i/>
          <w:iCs/>
        </w:rPr>
      </w:pPr>
    </w:p>
    <w:p w14:paraId="71B41E1A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Introductions/Check-ins/Welcome</w:t>
      </w:r>
    </w:p>
    <w:p w14:paraId="25F3CBCD" w14:textId="59A7F51E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Reading of Concept of Service</w:t>
      </w:r>
    </w:p>
    <w:p w14:paraId="1B73565E" w14:textId="2F2EBD1A" w:rsidR="00807930" w:rsidRDefault="00807930">
      <w:pPr>
        <w:rPr>
          <w:sz w:val="32"/>
          <w:szCs w:val="32"/>
        </w:rPr>
      </w:pPr>
      <w:r>
        <w:rPr>
          <w:sz w:val="32"/>
          <w:szCs w:val="32"/>
        </w:rPr>
        <w:t xml:space="preserve">Temporary Secretary </w:t>
      </w:r>
      <w:bookmarkStart w:id="0" w:name="_GoBack"/>
      <w:bookmarkEnd w:id="0"/>
    </w:p>
    <w:p w14:paraId="14DE30CC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Approve Minutes from January</w:t>
      </w:r>
    </w:p>
    <w:p w14:paraId="2B02B3DD" w14:textId="77777777" w:rsidR="000306ED" w:rsidRDefault="000306ED">
      <w:pPr>
        <w:ind w:firstLine="280"/>
        <w:rPr>
          <w:sz w:val="32"/>
          <w:szCs w:val="32"/>
        </w:rPr>
      </w:pPr>
    </w:p>
    <w:p w14:paraId="21BAF024" w14:textId="77777777" w:rsidR="000306ED" w:rsidRDefault="000306ED">
      <w:pPr>
        <w:rPr>
          <w:b/>
          <w:bCs/>
          <w:sz w:val="28"/>
          <w:szCs w:val="28"/>
        </w:rPr>
      </w:pPr>
    </w:p>
    <w:p w14:paraId="1B9B5A2A" w14:textId="77777777" w:rsidR="000306ED" w:rsidRDefault="000306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</w:p>
    <w:p w14:paraId="31DEC2DE" w14:textId="24988D57" w:rsidR="000306ED" w:rsidRDefault="000306ED">
      <w:pPr>
        <w:ind w:left="720" w:hanging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·</w:t>
      </w:r>
      <w:r>
        <w:rPr>
          <w:rFonts w:ascii="Symbol" w:hAnsi="Symbol" w:cs="Symbol" w:hint="eastAsia"/>
          <w:sz w:val="32"/>
          <w:szCs w:val="32"/>
        </w:rPr>
        <w:tab/>
      </w:r>
      <w:r>
        <w:rPr>
          <w:sz w:val="32"/>
          <w:szCs w:val="32"/>
        </w:rPr>
        <w:t>Reports</w:t>
      </w:r>
    </w:p>
    <w:p w14:paraId="1775E4A0" w14:textId="77777777" w:rsidR="00807930" w:rsidRDefault="00807930" w:rsidP="00807930">
      <w:pPr>
        <w:ind w:left="720" w:hanging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·</w:t>
      </w:r>
      <w:r>
        <w:rPr>
          <w:rFonts w:ascii="Symbol" w:hAnsi="Symbol" w:cs="Symbol" w:hint="eastAsia"/>
          <w:sz w:val="32"/>
          <w:szCs w:val="32"/>
        </w:rPr>
        <w:tab/>
      </w:r>
      <w:r>
        <w:rPr>
          <w:sz w:val="32"/>
          <w:szCs w:val="32"/>
        </w:rPr>
        <w:t xml:space="preserve">Covid-19 : Statement for website/Phone meetings </w:t>
      </w:r>
    </w:p>
    <w:p w14:paraId="274E3E70" w14:textId="19E0A1B2" w:rsidR="00807930" w:rsidRDefault="00807930" w:rsidP="00807930">
      <w:pPr>
        <w:ind w:left="720" w:hanging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·</w:t>
      </w:r>
      <w:r>
        <w:rPr>
          <w:rFonts w:ascii="Symbol" w:hAnsi="Symbol" w:cs="Symbol" w:hint="eastAsia"/>
          <w:sz w:val="32"/>
          <w:szCs w:val="32"/>
        </w:rPr>
        <w:tab/>
      </w:r>
      <w:r>
        <w:rPr>
          <w:sz w:val="32"/>
          <w:szCs w:val="32"/>
        </w:rPr>
        <w:t xml:space="preserve">Secretary </w:t>
      </w:r>
    </w:p>
    <w:p w14:paraId="49E68EAC" w14:textId="77777777" w:rsidR="000306ED" w:rsidRDefault="000306ED">
      <w:pPr>
        <w:ind w:left="720" w:hanging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·</w:t>
      </w:r>
      <w:r>
        <w:rPr>
          <w:rFonts w:ascii="Symbol" w:hAnsi="Symbol" w:cs="Symbol" w:hint="eastAsia"/>
          <w:sz w:val="32"/>
          <w:szCs w:val="32"/>
        </w:rPr>
        <w:tab/>
      </w:r>
      <w:r>
        <w:rPr>
          <w:sz w:val="32"/>
          <w:szCs w:val="32"/>
        </w:rPr>
        <w:t>Sponsorship workshop – next location?</w:t>
      </w:r>
    </w:p>
    <w:p w14:paraId="2CFC3606" w14:textId="77777777" w:rsidR="000306ED" w:rsidRDefault="000306ED">
      <w:pPr>
        <w:ind w:left="720" w:hanging="360"/>
        <w:rPr>
          <w:sz w:val="32"/>
          <w:szCs w:val="32"/>
        </w:rPr>
      </w:pPr>
      <w:bookmarkStart w:id="1" w:name="_Hlk34983330"/>
      <w:r>
        <w:rPr>
          <w:rFonts w:ascii="Symbol" w:hAnsi="Symbol" w:cs="Symbol"/>
          <w:sz w:val="32"/>
          <w:szCs w:val="32"/>
        </w:rPr>
        <w:t>·</w:t>
      </w:r>
      <w:r>
        <w:rPr>
          <w:rFonts w:ascii="Symbol" w:hAnsi="Symbol" w:cs="Symbol" w:hint="eastAsia"/>
          <w:sz w:val="32"/>
          <w:szCs w:val="32"/>
        </w:rPr>
        <w:tab/>
      </w:r>
      <w:r>
        <w:rPr>
          <w:sz w:val="32"/>
          <w:szCs w:val="32"/>
        </w:rPr>
        <w:t>New meeting location?</w:t>
      </w:r>
    </w:p>
    <w:bookmarkEnd w:id="1"/>
    <w:p w14:paraId="49C9D37B" w14:textId="77777777" w:rsidR="000306ED" w:rsidRDefault="000306ED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5EC2E269" w14:textId="77777777" w:rsidR="000306ED" w:rsidRDefault="000306ED">
      <w:pPr>
        <w:rPr>
          <w:b/>
          <w:bCs/>
          <w:sz w:val="28"/>
          <w:szCs w:val="28"/>
        </w:rPr>
      </w:pPr>
    </w:p>
    <w:p w14:paraId="7574AFFB" w14:textId="77777777" w:rsidR="000306ED" w:rsidRDefault="000306ED">
      <w:pPr>
        <w:rPr>
          <w:b/>
          <w:bCs/>
          <w:sz w:val="28"/>
          <w:szCs w:val="28"/>
        </w:rPr>
      </w:pPr>
    </w:p>
    <w:p w14:paraId="18902839" w14:textId="77777777" w:rsidR="000306ED" w:rsidRDefault="000306ED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Conference phone number is 1-712-770-4598. access code # is 560623</w:t>
      </w:r>
    </w:p>
    <w:p w14:paraId="6D63C5E1" w14:textId="77777777" w:rsidR="000306ED" w:rsidRDefault="000306ED">
      <w:pPr>
        <w:rPr>
          <w:b/>
          <w:bCs/>
          <w:sz w:val="28"/>
          <w:szCs w:val="28"/>
        </w:rPr>
      </w:pPr>
    </w:p>
    <w:p w14:paraId="27AB4B44" w14:textId="77777777" w:rsidR="000306ED" w:rsidRDefault="000306ED">
      <w:pPr>
        <w:ind w:left="-36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14:paraId="7173335C" w14:textId="77777777" w:rsidR="000306ED" w:rsidRDefault="000306ED">
      <w:pPr>
        <w:ind w:left="-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B865172" w14:textId="77777777" w:rsidR="000306ED" w:rsidRDefault="000306ED">
      <w:pPr>
        <w:ind w:left="-720"/>
        <w:rPr>
          <w:sz w:val="32"/>
          <w:szCs w:val="32"/>
        </w:rPr>
      </w:pPr>
    </w:p>
    <w:p w14:paraId="1AEF7A87" w14:textId="77777777" w:rsidR="000306ED" w:rsidRDefault="000306ED">
      <w:pPr>
        <w:rPr>
          <w:sz w:val="32"/>
          <w:szCs w:val="32"/>
        </w:rPr>
      </w:pPr>
    </w:p>
    <w:sectPr w:rsidR="000306ED" w:rsidSect="000306E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1D7C86"/>
    <w:rsid w:val="0080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682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Judith Schwartz</cp:lastModifiedBy>
  <cp:revision>2</cp:revision>
  <dcterms:created xsi:type="dcterms:W3CDTF">2020-03-13T13:18:00Z</dcterms:created>
  <dcterms:modified xsi:type="dcterms:W3CDTF">2020-03-13T13:18:00Z</dcterms:modified>
</cp:coreProperties>
</file>